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A610" w14:textId="77777777" w:rsidR="00242242" w:rsidRPr="00242242" w:rsidRDefault="008758F3">
      <w:pPr>
        <w:jc w:val="center"/>
        <w:rPr>
          <w:rFonts w:ascii="Times New Roman" w:hAnsi="Times New Roman" w:cs="Times New Roman"/>
          <w:b/>
          <w:bCs/>
          <w:color w:val="92D050"/>
          <w:sz w:val="50"/>
          <w:szCs w:val="50"/>
        </w:rPr>
      </w:pPr>
      <w:r w:rsidRPr="00242242">
        <w:rPr>
          <w:rFonts w:ascii="Times New Roman" w:hAnsi="Times New Roman" w:cs="Times New Roman"/>
          <w:b/>
          <w:bCs/>
          <w:color w:val="92D050"/>
          <w:sz w:val="50"/>
          <w:szCs w:val="50"/>
        </w:rPr>
        <w:t xml:space="preserve">PLAN PRACY </w:t>
      </w:r>
    </w:p>
    <w:p w14:paraId="71905449" w14:textId="6F0C3DF4" w:rsidR="00E70C61" w:rsidRPr="00242242" w:rsidRDefault="008758F3">
      <w:pPr>
        <w:jc w:val="center"/>
        <w:rPr>
          <w:color w:val="92D050"/>
          <w:sz w:val="50"/>
          <w:szCs w:val="50"/>
        </w:rPr>
      </w:pPr>
      <w:r w:rsidRPr="00242242">
        <w:rPr>
          <w:rFonts w:ascii="Times New Roman" w:hAnsi="Times New Roman" w:cs="Times New Roman"/>
          <w:b/>
          <w:bCs/>
          <w:color w:val="92D050"/>
          <w:sz w:val="50"/>
          <w:szCs w:val="50"/>
        </w:rPr>
        <w:t>DYDAKTYCZNO- WYCHOWAWCZEJ</w:t>
      </w:r>
    </w:p>
    <w:p w14:paraId="48FE5627" w14:textId="113C875C" w:rsidR="00E70C61" w:rsidRPr="00242242" w:rsidRDefault="008758F3">
      <w:pPr>
        <w:jc w:val="center"/>
        <w:rPr>
          <w:color w:val="92D050"/>
          <w:sz w:val="50"/>
          <w:szCs w:val="50"/>
        </w:rPr>
      </w:pPr>
      <w:r w:rsidRPr="00242242">
        <w:rPr>
          <w:rFonts w:ascii="Times New Roman" w:hAnsi="Times New Roman" w:cs="Times New Roman"/>
          <w:b/>
          <w:bCs/>
          <w:color w:val="92D050"/>
          <w:sz w:val="50"/>
          <w:szCs w:val="50"/>
        </w:rPr>
        <w:t xml:space="preserve">MARZEC </w:t>
      </w:r>
    </w:p>
    <w:p w14:paraId="603BE3B8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Tydzień pierwszy 26.02-01.03.2024r.: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9BE39B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Zwierzęta sprzed milionów lat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     </w:t>
      </w:r>
    </w:p>
    <w:p w14:paraId="1B77A261" w14:textId="77777777" w:rsidR="00E70C61" w:rsidRDefault="008758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Dino,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dinozaury...</w:t>
      </w:r>
    </w:p>
    <w:p w14:paraId="579D1A76" w14:textId="77777777" w:rsidR="00E70C61" w:rsidRDefault="008758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Prehistoryczne stwory</w:t>
      </w:r>
    </w:p>
    <w:p w14:paraId="410CF5B0" w14:textId="77777777" w:rsidR="00E70C61" w:rsidRDefault="008758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Milion lat temu</w:t>
      </w:r>
    </w:p>
    <w:p w14:paraId="293A2C18" w14:textId="77777777" w:rsidR="00E70C61" w:rsidRDefault="008758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Epoka lodowcowa</w:t>
      </w:r>
    </w:p>
    <w:p w14:paraId="37BA4F50" w14:textId="77777777" w:rsidR="00E70C61" w:rsidRDefault="008758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Wizyta w parku jurajskim </w:t>
      </w:r>
    </w:p>
    <w:p w14:paraId="01818B8E" w14:textId="77777777" w:rsidR="00E70C61" w:rsidRDefault="00E70C61">
      <w:pPr>
        <w:pStyle w:val="Akapitzlist"/>
        <w:rPr>
          <w:sz w:val="28"/>
          <w:szCs w:val="28"/>
        </w:rPr>
      </w:pPr>
    </w:p>
    <w:p w14:paraId="351E9185" w14:textId="77777777" w:rsidR="00242242" w:rsidRPr="00242242" w:rsidRDefault="008758F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Dni wyjątkowe: </w:t>
      </w:r>
    </w:p>
    <w:p w14:paraId="61D371BE" w14:textId="62B155CA" w:rsidR="00E70C61" w:rsidRDefault="008758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29.02</w:t>
      </w:r>
      <w:r w:rsid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spotkanie z Panem </w:t>
      </w:r>
      <w:r w:rsidR="00242242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Oko na Gwiazdy</w:t>
      </w:r>
      <w:r w:rsidR="0024224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pasjonatem od tematyki kosmosu</w:t>
      </w:r>
    </w:p>
    <w:p w14:paraId="37A0A1F4" w14:textId="77777777" w:rsidR="00242242" w:rsidRDefault="00242242">
      <w:pPr>
        <w:rPr>
          <w:sz w:val="28"/>
          <w:szCs w:val="28"/>
        </w:rPr>
      </w:pPr>
    </w:p>
    <w:p w14:paraId="07BF77D8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Tydzień drugi 04-08.03.2024r.:</w:t>
      </w:r>
    </w:p>
    <w:p w14:paraId="57655509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Pogoda marcowa:</w:t>
      </w:r>
    </w:p>
    <w:p w14:paraId="657C239E" w14:textId="77777777" w:rsidR="00E70C61" w:rsidRDefault="008758F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marcu jak w garncu</w:t>
      </w:r>
    </w:p>
    <w:p w14:paraId="666F4D12" w14:textId="77777777" w:rsidR="00E70C61" w:rsidRDefault="008758F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Oznaki wiosny</w:t>
      </w:r>
    </w:p>
    <w:p w14:paraId="56ECA239" w14:textId="77777777" w:rsidR="00E70C61" w:rsidRDefault="008758F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Zielony ogródek</w:t>
      </w:r>
    </w:p>
    <w:p w14:paraId="4F185A1E" w14:textId="77777777" w:rsidR="00E70C61" w:rsidRDefault="008758F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 tonie? Co pływa?</w:t>
      </w:r>
    </w:p>
    <w:p w14:paraId="744622F0" w14:textId="77777777" w:rsidR="00E70C61" w:rsidRDefault="008758F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Jakie ubrania nosimy w marcu?</w:t>
      </w:r>
    </w:p>
    <w:p w14:paraId="2757B18E" w14:textId="77777777" w:rsidR="00242242" w:rsidRDefault="00242242" w:rsidP="0024224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1B73C8F" w14:textId="45BAB8FE" w:rsidR="00E70C61" w:rsidRPr="00242242" w:rsidRDefault="008758F3" w:rsidP="00242242">
      <w:pPr>
        <w:rPr>
          <w:b/>
          <w:bCs/>
          <w:sz w:val="28"/>
          <w:szCs w:val="28"/>
          <w:u w:val="single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Dni wyjątkowe:</w:t>
      </w:r>
    </w:p>
    <w:p w14:paraId="30CAD966" w14:textId="6D40CC1C" w:rsidR="00242242" w:rsidRDefault="00242242" w:rsidP="002422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Warsztaty ceramiczne</w:t>
      </w:r>
    </w:p>
    <w:p w14:paraId="780C61A3" w14:textId="77777777" w:rsidR="00242242" w:rsidRDefault="008758F3">
      <w:pPr>
        <w:rPr>
          <w:sz w:val="28"/>
          <w:szCs w:val="28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Dzień Kobiet</w:t>
      </w:r>
    </w:p>
    <w:p w14:paraId="49050A61" w14:textId="77777777" w:rsidR="00242242" w:rsidRDefault="00242242">
      <w:pPr>
        <w:rPr>
          <w:sz w:val="28"/>
          <w:szCs w:val="28"/>
        </w:rPr>
      </w:pPr>
    </w:p>
    <w:p w14:paraId="33022AA8" w14:textId="0E0AA26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Tydzień trzeci 11-15.03.2024r.: </w:t>
      </w:r>
    </w:p>
    <w:p w14:paraId="752B4412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Wiosno, ach to ty!</w:t>
      </w:r>
    </w:p>
    <w:p w14:paraId="17DF6CF7" w14:textId="77777777" w:rsidR="00E70C61" w:rsidRDefault="008758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Powroty ptaków</w:t>
      </w:r>
    </w:p>
    <w:p w14:paraId="7163EE1C" w14:textId="77777777" w:rsidR="00E70C61" w:rsidRDefault="008758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Wiosenna matematyka</w:t>
      </w:r>
    </w:p>
    <w:p w14:paraId="21B292B9" w14:textId="77777777" w:rsidR="00E70C61" w:rsidRDefault="008758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Wiosenne prace w ogrodzie</w:t>
      </w:r>
    </w:p>
    <w:p w14:paraId="5AB38212" w14:textId="77777777" w:rsidR="00E70C61" w:rsidRDefault="008758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Obieg wody w przyrodzie</w:t>
      </w:r>
    </w:p>
    <w:p w14:paraId="3391D597" w14:textId="77777777" w:rsidR="00E70C61" w:rsidRDefault="008758F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Kolory wiosny</w:t>
      </w:r>
    </w:p>
    <w:p w14:paraId="7CBBCEA7" w14:textId="77777777" w:rsidR="00E70C61" w:rsidRDefault="00E70C61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0543AAF2" w14:textId="77777777" w:rsidR="00242242" w:rsidRPr="00242242" w:rsidRDefault="00242242" w:rsidP="00242242">
      <w:pPr>
        <w:rPr>
          <w:b/>
          <w:bCs/>
          <w:sz w:val="28"/>
          <w:szCs w:val="28"/>
          <w:u w:val="single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Dni wyjątkowe:</w:t>
      </w:r>
    </w:p>
    <w:p w14:paraId="1001C4C8" w14:textId="0C2EF3C3" w:rsidR="00242242" w:rsidRDefault="00242242" w:rsidP="002422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13.03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Teatrzyk „Opowieści z Wielkiej Nocy”</w:t>
      </w:r>
    </w:p>
    <w:p w14:paraId="2EE6EF58" w14:textId="700779CD" w:rsidR="00242242" w:rsidRDefault="00242242" w:rsidP="002422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Fascynujący Świat Mrówek</w:t>
      </w:r>
    </w:p>
    <w:p w14:paraId="109DA1A3" w14:textId="5F9D77AC" w:rsidR="00242242" w:rsidRDefault="00242242" w:rsidP="00242242">
      <w:pPr>
        <w:rPr>
          <w:sz w:val="28"/>
          <w:szCs w:val="28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15.03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Eksperymenty chemiczne</w:t>
      </w:r>
    </w:p>
    <w:p w14:paraId="4BF3E3D7" w14:textId="77777777" w:rsidR="00E70C61" w:rsidRDefault="00E70C61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0904E6D1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Tydzień czwarty 18-22.03.2024r.:</w:t>
      </w:r>
    </w:p>
    <w:p w14:paraId="1C179713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Mamy różne charaktery:</w:t>
      </w:r>
    </w:p>
    <w:p w14:paraId="500B81C1" w14:textId="77777777" w:rsidR="00E70C61" w:rsidRDefault="008758F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Nasze emocje</w:t>
      </w:r>
    </w:p>
    <w:p w14:paraId="647D9863" w14:textId="77777777" w:rsidR="00E70C61" w:rsidRDefault="008758F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Nasze wartości</w:t>
      </w:r>
    </w:p>
    <w:p w14:paraId="414BEE8C" w14:textId="77777777" w:rsidR="00E70C61" w:rsidRDefault="008758F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Zachowania pozytywne i negatywne</w:t>
      </w:r>
    </w:p>
    <w:p w14:paraId="190B4FDF" w14:textId="77777777" w:rsidR="00E70C61" w:rsidRDefault="008758F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Nasze dobre uczynki</w:t>
      </w:r>
    </w:p>
    <w:p w14:paraId="6203DDC6" w14:textId="77777777" w:rsidR="00E70C61" w:rsidRDefault="008758F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Przyjacielskie stworki</w:t>
      </w:r>
    </w:p>
    <w:p w14:paraId="495FE4DF" w14:textId="77777777" w:rsidR="00E70C61" w:rsidRPr="00242242" w:rsidRDefault="008758F3" w:rsidP="00242242">
      <w:pPr>
        <w:rPr>
          <w:b/>
          <w:bCs/>
          <w:sz w:val="28"/>
          <w:szCs w:val="28"/>
          <w:u w:val="single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Dni wyjątkowe: </w:t>
      </w:r>
    </w:p>
    <w:p w14:paraId="7EDC2715" w14:textId="155B70EA" w:rsidR="00E70C61" w:rsidRDefault="008758F3" w:rsidP="00242242">
      <w:pPr>
        <w:rPr>
          <w:sz w:val="28"/>
          <w:szCs w:val="28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20.03</w:t>
      </w:r>
      <w:r w:rsidR="00242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Światowy Dzień Żaby</w:t>
      </w:r>
    </w:p>
    <w:p w14:paraId="5ED45C4B" w14:textId="36B9EC8C" w:rsidR="00E70C61" w:rsidRDefault="008758F3" w:rsidP="00242242">
      <w:pPr>
        <w:rPr>
          <w:sz w:val="28"/>
          <w:szCs w:val="28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21.03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Pierwszy Dzień Wiosny</w:t>
      </w:r>
    </w:p>
    <w:p w14:paraId="6D9D05B3" w14:textId="77777777" w:rsidR="00242242" w:rsidRDefault="002422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E59944" w14:textId="3567E3DB" w:rsidR="00E70C61" w:rsidRPr="00242242" w:rsidRDefault="008758F3">
      <w:pPr>
        <w:rPr>
          <w:b/>
          <w:bCs/>
          <w:sz w:val="28"/>
          <w:szCs w:val="28"/>
          <w:u w:val="single"/>
        </w:rPr>
      </w:pPr>
      <w:r w:rsidRPr="00242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Cele ogólne:</w:t>
      </w:r>
    </w:p>
    <w:p w14:paraId="6A358E62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poznajemy ciekawostki dotyczące kosmosu</w:t>
      </w:r>
    </w:p>
    <w:p w14:paraId="23A426C9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poznajemy litery: Z,U,C, Ł</w:t>
      </w:r>
    </w:p>
    <w:p w14:paraId="6B70B70C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ćwiczymy zapis i rozumienie cyfr 9 i 10</w:t>
      </w:r>
    </w:p>
    <w:p w14:paraId="5E2B32E1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rozwijamy sprawność fizyczną, manualną</w:t>
      </w:r>
    </w:p>
    <w:p w14:paraId="3A4BD4C1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poznajemy ciekawostki dotyczące świata dinozaurów</w:t>
      </w:r>
    </w:p>
    <w:p w14:paraId="0A2DC2FD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rozwijamy poczucie rytmu</w:t>
      </w:r>
    </w:p>
    <w:p w14:paraId="189E1358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rozwijamy zainteresowania przyrodnicze</w:t>
      </w:r>
    </w:p>
    <w:p w14:paraId="0358C9A0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przygotowujemy się na przywitanie wiosny</w:t>
      </w:r>
    </w:p>
    <w:p w14:paraId="003BAA83" w14:textId="77777777" w:rsidR="00E70C61" w:rsidRDefault="008758F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obserwujemy wiosenną pogodę</w:t>
      </w:r>
    </w:p>
    <w:p w14:paraId="0C091D96" w14:textId="77777777" w:rsidR="00E70C61" w:rsidRDefault="00E70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C0CD99" w14:textId="77777777" w:rsidR="00E70C61" w:rsidRDefault="00E70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0C61" w:rsidSect="00242242">
      <w:pgSz w:w="11906" w:h="16838"/>
      <w:pgMar w:top="568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930"/>
    <w:multiLevelType w:val="multilevel"/>
    <w:tmpl w:val="28689A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4C4CA0"/>
    <w:multiLevelType w:val="multilevel"/>
    <w:tmpl w:val="CD221C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134C07"/>
    <w:multiLevelType w:val="multilevel"/>
    <w:tmpl w:val="C4AA52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316E29"/>
    <w:multiLevelType w:val="multilevel"/>
    <w:tmpl w:val="DAE408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4332B2"/>
    <w:multiLevelType w:val="multilevel"/>
    <w:tmpl w:val="47ACF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87643486">
    <w:abstractNumId w:val="0"/>
  </w:num>
  <w:num w:numId="2" w16cid:durableId="1584101035">
    <w:abstractNumId w:val="1"/>
  </w:num>
  <w:num w:numId="3" w16cid:durableId="1944337444">
    <w:abstractNumId w:val="4"/>
  </w:num>
  <w:num w:numId="4" w16cid:durableId="1957518205">
    <w:abstractNumId w:val="3"/>
  </w:num>
  <w:num w:numId="5" w16cid:durableId="207620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61"/>
    <w:rsid w:val="00242242"/>
    <w:rsid w:val="008758F3"/>
    <w:rsid w:val="00E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B581"/>
  <w15:docId w15:val="{8BDED2AD-04C1-488E-86EF-B94A6575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0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Tarnowski</dc:creator>
  <dc:description/>
  <cp:lastModifiedBy>Żłobek i Przedszkole Za Lasem sp. z o.o.</cp:lastModifiedBy>
  <cp:revision>3</cp:revision>
  <cp:lastPrinted>2024-02-29T11:38:00Z</cp:lastPrinted>
  <dcterms:created xsi:type="dcterms:W3CDTF">2024-02-20T18:05:00Z</dcterms:created>
  <dcterms:modified xsi:type="dcterms:W3CDTF">2024-02-29T11:38:00Z</dcterms:modified>
  <dc:language>pl-PL</dc:language>
</cp:coreProperties>
</file>